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41" w:rsidRDefault="008F2A41" w:rsidP="008F2A41">
      <w:pPr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8F2A41" w:rsidRDefault="008F2A41" w:rsidP="008F2A41">
      <w:pPr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Смородинская</w:t>
      </w:r>
      <w:proofErr w:type="spellEnd"/>
      <w:r>
        <w:rPr>
          <w:b/>
          <w:sz w:val="24"/>
        </w:rPr>
        <w:t xml:space="preserve"> основная общеобразовательная школа </w:t>
      </w:r>
    </w:p>
    <w:p w:rsidR="008F2A41" w:rsidRDefault="008F2A41" w:rsidP="008F2A41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Яковлевского</w:t>
      </w:r>
      <w:proofErr w:type="spellEnd"/>
      <w:r>
        <w:rPr>
          <w:b/>
          <w:sz w:val="24"/>
        </w:rPr>
        <w:t xml:space="preserve"> городского округа»</w:t>
      </w:r>
    </w:p>
    <w:p w:rsidR="008F2A41" w:rsidRDefault="008F2A41" w:rsidP="008F2A41">
      <w:pPr>
        <w:jc w:val="center"/>
        <w:rPr>
          <w:b/>
          <w:sz w:val="24"/>
        </w:rPr>
      </w:pPr>
    </w:p>
    <w:p w:rsidR="008F2A41" w:rsidRDefault="008F2A41" w:rsidP="008F2A41">
      <w:pPr>
        <w:jc w:val="center"/>
        <w:rPr>
          <w:b/>
          <w:sz w:val="24"/>
        </w:rPr>
      </w:pPr>
    </w:p>
    <w:p w:rsidR="008F2A41" w:rsidRPr="00907C19" w:rsidRDefault="008F2A41" w:rsidP="008F2A41">
      <w:pPr>
        <w:shd w:val="clear" w:color="auto" w:fill="FFFFFF"/>
        <w:spacing w:after="200" w:line="276" w:lineRule="auto"/>
        <w:ind w:right="-38"/>
        <w:jc w:val="center"/>
        <w:rPr>
          <w:b/>
          <w:sz w:val="28"/>
          <w:szCs w:val="24"/>
          <w:lang w:eastAsia="ru-RU"/>
        </w:rPr>
      </w:pPr>
      <w:r w:rsidRPr="00907C19">
        <w:rPr>
          <w:b/>
          <w:sz w:val="28"/>
          <w:szCs w:val="28"/>
        </w:rPr>
        <w:t>Конкурс "Волонтёры могут всё"</w:t>
      </w:r>
    </w:p>
    <w:p w:rsidR="008F2A41" w:rsidRDefault="008F2A41" w:rsidP="008F2A41">
      <w:pPr>
        <w:jc w:val="center"/>
        <w:rPr>
          <w:b/>
          <w:sz w:val="24"/>
        </w:rPr>
      </w:pPr>
    </w:p>
    <w:p w:rsidR="008F2A41" w:rsidRDefault="008F2A41" w:rsidP="008F2A41">
      <w:pPr>
        <w:jc w:val="center"/>
        <w:rPr>
          <w:b/>
          <w:sz w:val="24"/>
        </w:rPr>
      </w:pPr>
      <w:r>
        <w:rPr>
          <w:b/>
          <w:sz w:val="24"/>
        </w:rPr>
        <w:t>Номинация "Волонтёры спешат на помощь"</w:t>
      </w:r>
    </w:p>
    <w:p w:rsidR="008F2A41" w:rsidRDefault="008F2A41" w:rsidP="008F2A41">
      <w:pPr>
        <w:jc w:val="center"/>
        <w:rPr>
          <w:b/>
          <w:sz w:val="24"/>
        </w:rPr>
      </w:pPr>
    </w:p>
    <w:p w:rsidR="008F2A41" w:rsidRDefault="008F2A41" w:rsidP="008F2A41">
      <w:pPr>
        <w:jc w:val="center"/>
        <w:rPr>
          <w:b/>
          <w:sz w:val="24"/>
        </w:rPr>
      </w:pPr>
    </w:p>
    <w:p w:rsidR="008F2A41" w:rsidRDefault="008F2A41" w:rsidP="008F2A41">
      <w:pPr>
        <w:jc w:val="center"/>
        <w:rPr>
          <w:b/>
          <w:sz w:val="24"/>
        </w:rPr>
      </w:pPr>
    </w:p>
    <w:p w:rsidR="008F2A41" w:rsidRDefault="008F2A41" w:rsidP="008F2A41">
      <w:pPr>
        <w:jc w:val="center"/>
        <w:rPr>
          <w:b/>
          <w:sz w:val="24"/>
        </w:rPr>
      </w:pPr>
    </w:p>
    <w:p w:rsidR="008F2A41" w:rsidRDefault="008F2A41" w:rsidP="008F2A41">
      <w:pPr>
        <w:jc w:val="center"/>
        <w:rPr>
          <w:b/>
          <w:sz w:val="24"/>
        </w:rPr>
      </w:pPr>
    </w:p>
    <w:p w:rsidR="008F2A41" w:rsidRDefault="008F2A41" w:rsidP="008F2A41">
      <w:pPr>
        <w:jc w:val="center"/>
        <w:rPr>
          <w:b/>
          <w:sz w:val="24"/>
        </w:rPr>
      </w:pPr>
    </w:p>
    <w:p w:rsidR="008F2A41" w:rsidRDefault="008F2A41" w:rsidP="008F2A41">
      <w:pPr>
        <w:jc w:val="center"/>
        <w:rPr>
          <w:b/>
          <w:sz w:val="24"/>
        </w:rPr>
      </w:pPr>
    </w:p>
    <w:p w:rsidR="008F2A41" w:rsidRDefault="008F2A41" w:rsidP="008F2A41">
      <w:pPr>
        <w:jc w:val="center"/>
        <w:rPr>
          <w:b/>
          <w:sz w:val="24"/>
        </w:rPr>
      </w:pPr>
    </w:p>
    <w:p w:rsidR="008F2A41" w:rsidRDefault="008F2A41" w:rsidP="008F2A41">
      <w:pPr>
        <w:jc w:val="center"/>
        <w:rPr>
          <w:b/>
          <w:sz w:val="24"/>
        </w:rPr>
      </w:pPr>
    </w:p>
    <w:p w:rsidR="008F2A41" w:rsidRDefault="008F2A41" w:rsidP="008F2A41">
      <w:pPr>
        <w:jc w:val="center"/>
        <w:rPr>
          <w:b/>
          <w:sz w:val="24"/>
        </w:rPr>
      </w:pPr>
    </w:p>
    <w:p w:rsidR="008F2A41" w:rsidRDefault="008F2A41" w:rsidP="008F2A41">
      <w:pPr>
        <w:jc w:val="center"/>
        <w:rPr>
          <w:b/>
          <w:sz w:val="24"/>
        </w:rPr>
      </w:pPr>
    </w:p>
    <w:p w:rsidR="008F2A41" w:rsidRPr="000A0102" w:rsidRDefault="008F2A41" w:rsidP="008F2A41">
      <w:pPr>
        <w:jc w:val="center"/>
        <w:rPr>
          <w:sz w:val="28"/>
        </w:rPr>
      </w:pPr>
      <w:r w:rsidRPr="000A0102">
        <w:rPr>
          <w:sz w:val="28"/>
        </w:rPr>
        <w:t>Тема проекта:</w:t>
      </w:r>
    </w:p>
    <w:p w:rsidR="008F2A41" w:rsidRDefault="008F2A41" w:rsidP="008F2A41">
      <w:pPr>
        <w:shd w:val="clear" w:color="auto" w:fill="FFFFFF"/>
        <w:spacing w:after="200" w:line="276" w:lineRule="auto"/>
        <w:ind w:right="-38"/>
        <w:jc w:val="center"/>
        <w:rPr>
          <w:b/>
          <w:sz w:val="40"/>
          <w:szCs w:val="28"/>
        </w:rPr>
      </w:pPr>
      <w:r w:rsidRPr="000A0102">
        <w:rPr>
          <w:b/>
          <w:sz w:val="40"/>
          <w:szCs w:val="28"/>
        </w:rPr>
        <w:t>«</w:t>
      </w:r>
      <w:r>
        <w:rPr>
          <w:b/>
          <w:sz w:val="40"/>
          <w:szCs w:val="28"/>
        </w:rPr>
        <w:t>Сохраним природу родного края</w:t>
      </w:r>
      <w:r w:rsidRPr="000A0102">
        <w:rPr>
          <w:b/>
          <w:sz w:val="40"/>
          <w:szCs w:val="28"/>
        </w:rPr>
        <w:t>»</w:t>
      </w:r>
    </w:p>
    <w:p w:rsidR="008F2A41" w:rsidRDefault="008F2A41" w:rsidP="008F2A41">
      <w:pPr>
        <w:jc w:val="center"/>
        <w:rPr>
          <w:sz w:val="24"/>
        </w:rPr>
      </w:pPr>
    </w:p>
    <w:p w:rsidR="008F2A41" w:rsidRDefault="008F2A41" w:rsidP="008F2A41">
      <w:pPr>
        <w:jc w:val="center"/>
        <w:rPr>
          <w:sz w:val="24"/>
        </w:rPr>
      </w:pPr>
    </w:p>
    <w:p w:rsidR="008F2A41" w:rsidRDefault="008F2A41" w:rsidP="008F2A41">
      <w:pPr>
        <w:jc w:val="center"/>
        <w:rPr>
          <w:sz w:val="24"/>
        </w:rPr>
      </w:pPr>
    </w:p>
    <w:p w:rsidR="008F2A41" w:rsidRDefault="008F2A41" w:rsidP="008F2A41">
      <w:pPr>
        <w:jc w:val="center"/>
        <w:rPr>
          <w:sz w:val="24"/>
        </w:rPr>
      </w:pPr>
    </w:p>
    <w:p w:rsidR="008F2A41" w:rsidRDefault="008F2A41" w:rsidP="008F2A41">
      <w:pPr>
        <w:jc w:val="center"/>
        <w:rPr>
          <w:sz w:val="24"/>
        </w:rPr>
      </w:pPr>
    </w:p>
    <w:p w:rsidR="008F2A41" w:rsidRDefault="008F2A41" w:rsidP="008F2A41">
      <w:pPr>
        <w:jc w:val="center"/>
        <w:rPr>
          <w:sz w:val="24"/>
        </w:rPr>
      </w:pPr>
    </w:p>
    <w:p w:rsidR="008F2A41" w:rsidRDefault="008F2A41" w:rsidP="008F2A41">
      <w:pPr>
        <w:jc w:val="center"/>
        <w:rPr>
          <w:sz w:val="24"/>
        </w:rPr>
      </w:pPr>
    </w:p>
    <w:p w:rsidR="008F2A41" w:rsidRDefault="008F2A41" w:rsidP="008F2A41">
      <w:pPr>
        <w:jc w:val="center"/>
        <w:rPr>
          <w:sz w:val="24"/>
        </w:rPr>
      </w:pPr>
    </w:p>
    <w:p w:rsidR="008F2A41" w:rsidRDefault="008F2A41" w:rsidP="008F2A41">
      <w:pPr>
        <w:jc w:val="center"/>
        <w:rPr>
          <w:sz w:val="24"/>
        </w:rPr>
      </w:pPr>
    </w:p>
    <w:p w:rsidR="008F2A41" w:rsidRDefault="008F2A41" w:rsidP="008F2A41">
      <w:pPr>
        <w:jc w:val="center"/>
        <w:rPr>
          <w:sz w:val="24"/>
        </w:rPr>
      </w:pPr>
    </w:p>
    <w:p w:rsidR="008F2A41" w:rsidRDefault="008F2A41" w:rsidP="008F2A41">
      <w:pPr>
        <w:jc w:val="center"/>
        <w:rPr>
          <w:sz w:val="24"/>
        </w:rPr>
      </w:pPr>
    </w:p>
    <w:p w:rsidR="008F2A41" w:rsidRDefault="008F2A41" w:rsidP="008F2A41">
      <w:pPr>
        <w:jc w:val="center"/>
        <w:rPr>
          <w:sz w:val="24"/>
        </w:rPr>
      </w:pPr>
    </w:p>
    <w:p w:rsidR="008F2A41" w:rsidRDefault="008F2A41" w:rsidP="008F2A41">
      <w:pPr>
        <w:jc w:val="center"/>
        <w:rPr>
          <w:sz w:val="24"/>
        </w:rPr>
      </w:pPr>
    </w:p>
    <w:p w:rsidR="008F2A41" w:rsidRDefault="008F2A41" w:rsidP="008F2A41">
      <w:pPr>
        <w:jc w:val="right"/>
        <w:rPr>
          <w:sz w:val="24"/>
        </w:rPr>
      </w:pPr>
      <w:r>
        <w:rPr>
          <w:sz w:val="24"/>
        </w:rPr>
        <w:t>Выполнила:</w:t>
      </w:r>
      <w:r w:rsidRPr="00CA60FA">
        <w:rPr>
          <w:sz w:val="24"/>
        </w:rPr>
        <w:t xml:space="preserve"> </w:t>
      </w:r>
      <w:proofErr w:type="spellStart"/>
      <w:r>
        <w:rPr>
          <w:sz w:val="24"/>
        </w:rPr>
        <w:t>Сошина</w:t>
      </w:r>
      <w:proofErr w:type="spellEnd"/>
      <w:r>
        <w:rPr>
          <w:sz w:val="24"/>
        </w:rPr>
        <w:t xml:space="preserve"> Софья Николаевна</w:t>
      </w:r>
    </w:p>
    <w:p w:rsidR="008F2A41" w:rsidRDefault="008F2A41" w:rsidP="008F2A4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Руководитель: учитель биологии</w:t>
      </w:r>
    </w:p>
    <w:p w:rsidR="008F2A41" w:rsidRDefault="008F2A41" w:rsidP="008F2A41">
      <w:pPr>
        <w:jc w:val="right"/>
        <w:rPr>
          <w:sz w:val="24"/>
        </w:rPr>
      </w:pPr>
      <w:proofErr w:type="spellStart"/>
      <w:r>
        <w:rPr>
          <w:sz w:val="24"/>
        </w:rPr>
        <w:t>Дерипаско</w:t>
      </w:r>
      <w:proofErr w:type="spellEnd"/>
      <w:r>
        <w:rPr>
          <w:sz w:val="24"/>
        </w:rPr>
        <w:t xml:space="preserve"> Алексей Александрович</w:t>
      </w:r>
    </w:p>
    <w:p w:rsidR="008F2A41" w:rsidRDefault="008F2A41" w:rsidP="008F2A41">
      <w:pPr>
        <w:jc w:val="center"/>
        <w:rPr>
          <w:sz w:val="24"/>
        </w:rPr>
      </w:pPr>
    </w:p>
    <w:p w:rsidR="008F2A41" w:rsidRDefault="008F2A41" w:rsidP="008F2A41">
      <w:pPr>
        <w:jc w:val="center"/>
        <w:rPr>
          <w:sz w:val="24"/>
        </w:rPr>
      </w:pPr>
    </w:p>
    <w:p w:rsidR="008F2A41" w:rsidRDefault="008F2A41" w:rsidP="008F2A41">
      <w:pPr>
        <w:jc w:val="center"/>
        <w:rPr>
          <w:sz w:val="24"/>
        </w:rPr>
      </w:pPr>
    </w:p>
    <w:p w:rsidR="008F2A41" w:rsidRDefault="008F2A41" w:rsidP="008F2A41">
      <w:pPr>
        <w:jc w:val="center"/>
        <w:rPr>
          <w:sz w:val="24"/>
        </w:rPr>
      </w:pPr>
    </w:p>
    <w:p w:rsidR="008F2A41" w:rsidRDefault="008F2A41" w:rsidP="008F2A41">
      <w:pPr>
        <w:jc w:val="center"/>
        <w:rPr>
          <w:sz w:val="24"/>
        </w:rPr>
      </w:pPr>
    </w:p>
    <w:p w:rsidR="008F2A41" w:rsidRDefault="008F2A41" w:rsidP="008F2A41">
      <w:pPr>
        <w:jc w:val="center"/>
        <w:rPr>
          <w:sz w:val="24"/>
        </w:rPr>
      </w:pPr>
    </w:p>
    <w:p w:rsidR="008F2A41" w:rsidRDefault="008F2A41" w:rsidP="008F2A41">
      <w:pPr>
        <w:jc w:val="center"/>
        <w:rPr>
          <w:sz w:val="24"/>
        </w:rPr>
      </w:pPr>
    </w:p>
    <w:p w:rsidR="008F2A41" w:rsidRDefault="008F2A41" w:rsidP="008F2A41">
      <w:pPr>
        <w:jc w:val="center"/>
        <w:rPr>
          <w:sz w:val="24"/>
        </w:rPr>
      </w:pPr>
    </w:p>
    <w:p w:rsidR="008F2A41" w:rsidRDefault="008F2A41" w:rsidP="008F2A41">
      <w:pPr>
        <w:jc w:val="center"/>
        <w:rPr>
          <w:sz w:val="24"/>
        </w:rPr>
      </w:pPr>
    </w:p>
    <w:p w:rsidR="008F2A41" w:rsidRDefault="008F2A41" w:rsidP="008F2A41">
      <w:pPr>
        <w:jc w:val="center"/>
        <w:rPr>
          <w:sz w:val="24"/>
        </w:rPr>
      </w:pPr>
    </w:p>
    <w:p w:rsidR="008F2A41" w:rsidRDefault="008F2A41" w:rsidP="008F2A41">
      <w:pPr>
        <w:jc w:val="center"/>
        <w:rPr>
          <w:sz w:val="24"/>
        </w:rPr>
      </w:pPr>
    </w:p>
    <w:p w:rsidR="008F2A41" w:rsidRPr="000A0102" w:rsidRDefault="008F2A41" w:rsidP="008F2A41">
      <w:pPr>
        <w:jc w:val="center"/>
        <w:rPr>
          <w:sz w:val="24"/>
        </w:rPr>
      </w:pPr>
      <w:proofErr w:type="spellStart"/>
      <w:r>
        <w:rPr>
          <w:sz w:val="24"/>
        </w:rPr>
        <w:t>Смородино</w:t>
      </w:r>
      <w:proofErr w:type="spellEnd"/>
      <w:r>
        <w:rPr>
          <w:sz w:val="24"/>
        </w:rPr>
        <w:t>, 2020</w:t>
      </w:r>
    </w:p>
    <w:p w:rsidR="008F2A41" w:rsidRDefault="008F2A41" w:rsidP="00306A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A41" w:rsidRDefault="008F2A41" w:rsidP="00306A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479" w:rsidRDefault="00900479" w:rsidP="00306A0E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КАРТА ПРОЕКТА</w:t>
      </w:r>
    </w:p>
    <w:p w:rsidR="00900479" w:rsidRDefault="00900479" w:rsidP="00900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479" w:rsidRDefault="00900479" w:rsidP="00900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093"/>
        <w:gridCol w:w="7876"/>
      </w:tblGrid>
      <w:tr w:rsidR="00900479" w:rsidTr="004270DC">
        <w:tc>
          <w:tcPr>
            <w:tcW w:w="2093" w:type="dxa"/>
            <w:shd w:val="clear" w:color="auto" w:fill="auto"/>
          </w:tcPr>
          <w:p w:rsidR="00900479" w:rsidRDefault="00900479" w:rsidP="004270D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79" w:rsidRPr="00AF1114" w:rsidRDefault="00AF1114" w:rsidP="00EC367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AF11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367B">
              <w:rPr>
                <w:rFonts w:ascii="Times New Roman" w:hAnsi="Times New Roman" w:cs="Times New Roman"/>
                <w:sz w:val="28"/>
                <w:szCs w:val="28"/>
              </w:rPr>
              <w:t>Сохраним природу родного края</w:t>
            </w:r>
            <w:r w:rsidRPr="00AF11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F1114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900479" w:rsidRDefault="00900479" w:rsidP="00900479">
      <w:pPr>
        <w:pStyle w:val="ConsPlusNormal"/>
        <w:jc w:val="both"/>
        <w:rPr>
          <w:rFonts w:ascii="Times New Roman" w:hAnsi="Times New Roman" w:cs="Times New Roman"/>
        </w:rPr>
      </w:pPr>
    </w:p>
    <w:p w:rsidR="00900479" w:rsidRDefault="00900479" w:rsidP="009004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2093"/>
        <w:gridCol w:w="7876"/>
      </w:tblGrid>
      <w:tr w:rsidR="00900479" w:rsidTr="004270DC">
        <w:tc>
          <w:tcPr>
            <w:tcW w:w="2093" w:type="dxa"/>
            <w:shd w:val="clear" w:color="auto" w:fill="auto"/>
          </w:tcPr>
          <w:p w:rsidR="00900479" w:rsidRDefault="00900479" w:rsidP="004270D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79" w:rsidRPr="003178D8" w:rsidRDefault="00EC367B" w:rsidP="004270D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Дерипаско 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Александровия</w:t>
            </w:r>
            <w:proofErr w:type="spellEnd"/>
          </w:p>
        </w:tc>
      </w:tr>
    </w:tbl>
    <w:p w:rsidR="00900479" w:rsidRDefault="00900479" w:rsidP="00900479">
      <w:pPr>
        <w:pStyle w:val="ConsPlusNormal"/>
        <w:jc w:val="both"/>
        <w:rPr>
          <w:rFonts w:ascii="Times New Roman" w:hAnsi="Times New Roman" w:cs="Times New Roman"/>
        </w:rPr>
      </w:pPr>
    </w:p>
    <w:p w:rsidR="00900479" w:rsidRDefault="00900479" w:rsidP="009004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077"/>
        <w:gridCol w:w="5892"/>
      </w:tblGrid>
      <w:tr w:rsidR="00900479" w:rsidTr="004270DC">
        <w:tc>
          <w:tcPr>
            <w:tcW w:w="4077" w:type="dxa"/>
            <w:shd w:val="clear" w:color="auto" w:fill="auto"/>
          </w:tcPr>
          <w:p w:rsidR="00900479" w:rsidRDefault="00900479" w:rsidP="004270DC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(указать полностью) автора или руководителя проекта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79" w:rsidRPr="003178D8" w:rsidRDefault="00EC367B" w:rsidP="004270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Дерипаско Алексей Александрович</w:t>
            </w:r>
          </w:p>
        </w:tc>
      </w:tr>
    </w:tbl>
    <w:p w:rsidR="00900479" w:rsidRDefault="00900479" w:rsidP="0090047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00479" w:rsidRDefault="00900479" w:rsidP="0090047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93"/>
        <w:gridCol w:w="7876"/>
      </w:tblGrid>
      <w:tr w:rsidR="00900479" w:rsidTr="004270DC">
        <w:tc>
          <w:tcPr>
            <w:tcW w:w="2093" w:type="dxa"/>
            <w:shd w:val="clear" w:color="auto" w:fill="auto"/>
          </w:tcPr>
          <w:p w:rsidR="00900479" w:rsidRDefault="00900479" w:rsidP="004270D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(Ф.И.О., функциональные обязанности основных исполнителей проекта)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24" w:rsidRPr="00357E24" w:rsidRDefault="00DB4559" w:rsidP="000867A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Сошина Софья Николаевн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7E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57E2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создание и работу </w:t>
            </w:r>
            <w:r w:rsidR="00BD6A25">
              <w:rPr>
                <w:rFonts w:ascii="Times New Roman" w:hAnsi="Times New Roman" w:cs="Times New Roman"/>
                <w:sz w:val="28"/>
                <w:szCs w:val="28"/>
              </w:rPr>
              <w:t>агитбригады</w:t>
            </w:r>
          </w:p>
          <w:p w:rsidR="00900479" w:rsidRPr="00357E24" w:rsidRDefault="00900479" w:rsidP="004270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479" w:rsidRDefault="00900479" w:rsidP="0090047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00479" w:rsidRDefault="00900479" w:rsidP="0090047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778"/>
        <w:gridCol w:w="4191"/>
      </w:tblGrid>
      <w:tr w:rsidR="00900479" w:rsidTr="004270DC">
        <w:tc>
          <w:tcPr>
            <w:tcW w:w="5778" w:type="dxa"/>
            <w:shd w:val="clear" w:color="auto" w:fill="auto"/>
          </w:tcPr>
          <w:p w:rsidR="00900479" w:rsidRDefault="00900479" w:rsidP="004270D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проекта (в месяцах)</w:t>
            </w:r>
          </w:p>
          <w:p w:rsidR="00900479" w:rsidRDefault="00900479" w:rsidP="004270DC">
            <w:pPr>
              <w:rPr>
                <w:b/>
                <w:sz w:val="24"/>
                <w:szCs w:val="24"/>
              </w:rPr>
            </w:pPr>
          </w:p>
          <w:p w:rsidR="00900479" w:rsidRDefault="00900479" w:rsidP="004270DC">
            <w:r>
              <w:rPr>
                <w:sz w:val="24"/>
                <w:szCs w:val="24"/>
              </w:rPr>
              <w:t>Начало реализации проекта (день, месяц, год)</w:t>
            </w:r>
          </w:p>
          <w:p w:rsidR="00900479" w:rsidRDefault="00900479" w:rsidP="004270DC">
            <w:pPr>
              <w:rPr>
                <w:sz w:val="24"/>
                <w:szCs w:val="24"/>
              </w:rPr>
            </w:pPr>
          </w:p>
          <w:p w:rsidR="00900479" w:rsidRDefault="00900479" w:rsidP="004270DC">
            <w:r>
              <w:rPr>
                <w:sz w:val="24"/>
                <w:szCs w:val="24"/>
              </w:rPr>
              <w:t>Окончание реализации проекта (день, месяц, год</w:t>
            </w:r>
            <w:r>
              <w:rPr>
                <w:b/>
              </w:rPr>
              <w:t>)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24" w:rsidRPr="00357E24" w:rsidRDefault="00EC367B" w:rsidP="00357E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 месяца</w:t>
            </w:r>
          </w:p>
          <w:p w:rsidR="00900479" w:rsidRDefault="00900479" w:rsidP="004270DC">
            <w:pPr>
              <w:pStyle w:val="ConsPlusNormal"/>
              <w:jc w:val="both"/>
            </w:pPr>
          </w:p>
          <w:p w:rsidR="00900479" w:rsidRPr="00357E24" w:rsidRDefault="00EC367B" w:rsidP="004270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- 01.01.2019</w:t>
            </w:r>
          </w:p>
          <w:p w:rsidR="00900479" w:rsidRPr="00357E24" w:rsidRDefault="00900479" w:rsidP="004270D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57E24">
              <w:rPr>
                <w:rFonts w:ascii="Times New Roman" w:hAnsi="Times New Roman" w:cs="Times New Roman"/>
              </w:rPr>
              <w:t xml:space="preserve">  </w:t>
            </w:r>
            <w:r w:rsidR="00EC367B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  <w:r w:rsidR="00357E24" w:rsidRPr="00357E2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36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00479" w:rsidRDefault="00900479" w:rsidP="00427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0479" w:rsidRDefault="00900479" w:rsidP="0090047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9969" w:type="dxa"/>
        <w:tblInd w:w="-40" w:type="dxa"/>
        <w:tblLayout w:type="fixed"/>
        <w:tblLook w:val="0000"/>
      </w:tblPr>
      <w:tblGrid>
        <w:gridCol w:w="9969"/>
      </w:tblGrid>
      <w:tr w:rsidR="00900479" w:rsidTr="00BD6A25"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25" w:rsidRDefault="00900479" w:rsidP="00A477D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проекта </w:t>
            </w:r>
          </w:p>
          <w:p w:rsidR="00ED552A" w:rsidRDefault="00A477DC" w:rsidP="00A477D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A477DC">
              <w:rPr>
                <w:rFonts w:ascii="Times New Roman" w:hAnsi="Times New Roman"/>
                <w:sz w:val="28"/>
                <w:szCs w:val="24"/>
              </w:rPr>
              <w:t>Проблема экологического образования – одна из самых актуальных на сегодняшний день. Бережное отношение к природе, осознание важности ее охраны и восстановления, формирование экологически целесообразного поведения в природе необходимо воспитывать с ранних лет. Именно с дошкольного возраста закладывается позитивное отношение к природе. Как помочь детям научиться сочувствовать окружающей живой природе и заботиться о природных объектах? Как научить детей ценить мир и справедливость? Как развивать любовь к природе и стремление защищать ее? Чтобы ответить на эти важные вопросы я решил разработать проект по экологическому воспитанию по теме:</w:t>
            </w:r>
            <w:r w:rsidRPr="00A477DC">
              <w:rPr>
                <w:sz w:val="28"/>
                <w:szCs w:val="24"/>
              </w:rPr>
              <w:t xml:space="preserve"> </w:t>
            </w:r>
            <w:r w:rsidRPr="00A477DC">
              <w:rPr>
                <w:rFonts w:ascii="Times New Roman" w:hAnsi="Times New Roman"/>
                <w:sz w:val="28"/>
                <w:szCs w:val="24"/>
              </w:rPr>
              <w:t>«Сохраним природу родного края».</w:t>
            </w:r>
            <w:r w:rsidRPr="00A477DC">
              <w:rPr>
                <w:rFonts w:ascii="Times New Roman" w:eastAsia="Times New Roman" w:hAnsi="Times New Roman"/>
                <w:sz w:val="28"/>
                <w:szCs w:val="24"/>
              </w:rPr>
              <w:t xml:space="preserve"> Нови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зной проекта является сочетание</w:t>
            </w:r>
            <w:r w:rsidRPr="00A477DC">
              <w:rPr>
                <w:rFonts w:ascii="Times New Roman" w:eastAsia="Times New Roman" w:hAnsi="Times New Roman"/>
                <w:sz w:val="28"/>
                <w:szCs w:val="24"/>
              </w:rPr>
              <w:t xml:space="preserve"> традиционных подходов  и использование современных технических средств обучения</w:t>
            </w:r>
            <w:proofErr w:type="gramStart"/>
            <w:r w:rsidRPr="00A477DC">
              <w:rPr>
                <w:rFonts w:ascii="Times New Roman" w:eastAsia="Times New Roman" w:hAnsi="Times New Roman"/>
                <w:i/>
                <w:sz w:val="28"/>
                <w:szCs w:val="24"/>
              </w:rPr>
              <w:t>.</w:t>
            </w:r>
            <w:r w:rsidRPr="00A477DC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  <w:r w:rsidRPr="00A477DC">
              <w:rPr>
                <w:rFonts w:ascii="Times New Roman" w:eastAsia="Times New Roman" w:hAnsi="Times New Roman"/>
                <w:b/>
                <w:i/>
                <w:sz w:val="28"/>
                <w:szCs w:val="24"/>
                <w:u w:val="single"/>
              </w:rPr>
              <w:t xml:space="preserve">                                                        </w:t>
            </w:r>
            <w:proofErr w:type="gramEnd"/>
          </w:p>
        </w:tc>
      </w:tr>
    </w:tbl>
    <w:p w:rsidR="00900479" w:rsidRDefault="00900479" w:rsidP="0090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A41" w:rsidRDefault="008F2A41" w:rsidP="0090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A41" w:rsidRDefault="008F2A41" w:rsidP="0090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A41" w:rsidRDefault="008F2A41" w:rsidP="0090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A41" w:rsidRDefault="008F2A41" w:rsidP="0090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A41" w:rsidRDefault="008F2A41" w:rsidP="0090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A41" w:rsidRDefault="008F2A41" w:rsidP="0090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A41" w:rsidRDefault="008F2A41" w:rsidP="0090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479" w:rsidRDefault="00900479" w:rsidP="00900479">
      <w:pPr>
        <w:pStyle w:val="ConsPlusNormal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Актуальность </w:t>
      </w:r>
    </w:p>
    <w:tbl>
      <w:tblPr>
        <w:tblW w:w="0" w:type="auto"/>
        <w:tblInd w:w="-40" w:type="dxa"/>
        <w:tblLayout w:type="fixed"/>
        <w:tblLook w:val="0000"/>
      </w:tblPr>
      <w:tblGrid>
        <w:gridCol w:w="9969"/>
      </w:tblGrid>
      <w:tr w:rsidR="00900479" w:rsidTr="004270DC"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DC" w:rsidRPr="00A477DC" w:rsidRDefault="00A477DC" w:rsidP="00BD6A25">
            <w:pPr>
              <w:pStyle w:val="a8"/>
              <w:jc w:val="both"/>
              <w:rPr>
                <w:sz w:val="28"/>
              </w:rPr>
            </w:pPr>
            <w:r w:rsidRPr="00A477DC">
              <w:rPr>
                <w:sz w:val="28"/>
              </w:rPr>
              <w:t xml:space="preserve">Тема проекта «Сохраним природу родного края» выбрана нами не случайно. В современных условиях проблема экологии приобретает особую остроту и актуальность. Именно в школьный период происходит становление человеческой личности, формирование начал экологической культуры. Поэтому очень важно разбудить в учащихся интерес к живой природе, воспитывать любовь к ней, научить беречь окружающий мир. </w:t>
            </w:r>
            <w:r>
              <w:rPr>
                <w:sz w:val="28"/>
              </w:rPr>
              <w:t>Село Смородино</w:t>
            </w:r>
            <w:r w:rsidRPr="00A477DC">
              <w:rPr>
                <w:sz w:val="28"/>
              </w:rPr>
              <w:t xml:space="preserve"> особо нуждается в поддержании экологического равновесия окружающей среды.</w:t>
            </w:r>
            <w:r>
              <w:rPr>
                <w:sz w:val="28"/>
              </w:rPr>
              <w:t xml:space="preserve"> Исторические памятники, кладбище, родник</w:t>
            </w:r>
            <w:r w:rsidRPr="00A477DC">
              <w:rPr>
                <w:sz w:val="28"/>
              </w:rPr>
              <w:t xml:space="preserve">– </w:t>
            </w:r>
            <w:proofErr w:type="gramStart"/>
            <w:r w:rsidRPr="00A477DC">
              <w:rPr>
                <w:sz w:val="28"/>
              </w:rPr>
              <w:t>вс</w:t>
            </w:r>
            <w:proofErr w:type="gramEnd"/>
            <w:r w:rsidRPr="00A477DC">
              <w:rPr>
                <w:sz w:val="28"/>
              </w:rPr>
              <w:t>е это мы обязаны оставить для будущего в том состоянии, за которое нас поблагодарят потомки.</w:t>
            </w:r>
          </w:p>
          <w:p w:rsidR="00AF1114" w:rsidRPr="00A477DC" w:rsidRDefault="00A477DC" w:rsidP="00BD6A25">
            <w:pPr>
              <w:pStyle w:val="a8"/>
              <w:jc w:val="both"/>
            </w:pPr>
            <w:r w:rsidRPr="00A477DC">
              <w:rPr>
                <w:sz w:val="28"/>
              </w:rPr>
              <w:t>Проблему на сегодняшний день создают не</w:t>
            </w:r>
            <w:r>
              <w:rPr>
                <w:sz w:val="28"/>
              </w:rPr>
              <w:t xml:space="preserve"> только деятельность людей</w:t>
            </w:r>
            <w:r w:rsidRPr="00A477DC">
              <w:rPr>
                <w:sz w:val="28"/>
              </w:rPr>
              <w:t>, но и стихийные свалки в окрестностях населённых пунктов, на обочинах дорог, берегах рек, местах массового отдыха людей.</w:t>
            </w:r>
          </w:p>
        </w:tc>
      </w:tr>
    </w:tbl>
    <w:p w:rsidR="00900479" w:rsidRDefault="00900479" w:rsidP="0090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479" w:rsidRDefault="00900479" w:rsidP="00900479">
      <w:pPr>
        <w:pStyle w:val="ConsPlusNormal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tbl>
      <w:tblPr>
        <w:tblW w:w="0" w:type="auto"/>
        <w:tblInd w:w="-40" w:type="dxa"/>
        <w:tblLayout w:type="fixed"/>
        <w:tblLook w:val="0000"/>
      </w:tblPr>
      <w:tblGrid>
        <w:gridCol w:w="9651"/>
      </w:tblGrid>
      <w:tr w:rsidR="00900479" w:rsidTr="004270DC"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733" w:rsidRPr="00692733" w:rsidRDefault="00692733" w:rsidP="00EB422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33">
              <w:rPr>
                <w:rFonts w:ascii="Times New Roman" w:hAnsi="Times New Roman" w:cs="Times New Roman"/>
                <w:sz w:val="28"/>
                <w:szCs w:val="28"/>
              </w:rPr>
              <w:t>Задача данно</w:t>
            </w:r>
            <w:r w:rsidR="00BD6A25">
              <w:rPr>
                <w:rFonts w:ascii="Times New Roman" w:hAnsi="Times New Roman" w:cs="Times New Roman"/>
                <w:sz w:val="28"/>
                <w:szCs w:val="28"/>
              </w:rPr>
              <w:t xml:space="preserve">го проекта </w:t>
            </w:r>
            <w:r w:rsidRPr="00692733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в обеспечении комплексного подхода к формированию экологической культуры младших школьников в процессе внеклассной работы. Конечным результатом должно стать не только овладение определенными знаниями и умениями, а развитие эмоциональной отзывчивости, умение и желание активно защищать, улучшать природную среду.</w:t>
            </w:r>
          </w:p>
          <w:p w:rsidR="00692733" w:rsidRDefault="00692733" w:rsidP="0069273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33">
              <w:rPr>
                <w:rFonts w:ascii="Times New Roman" w:hAnsi="Times New Roman" w:cs="Times New Roman"/>
                <w:sz w:val="28"/>
                <w:szCs w:val="28"/>
              </w:rPr>
              <w:t>В начале 2019 года было принято решение создать на базе МБОУ «Смородинская  ООШ» агитбригаду по экологии. На данный момент аги</w:t>
            </w:r>
            <w:r w:rsidR="00DB4559">
              <w:rPr>
                <w:rFonts w:ascii="Times New Roman" w:hAnsi="Times New Roman" w:cs="Times New Roman"/>
                <w:sz w:val="28"/>
                <w:szCs w:val="28"/>
              </w:rPr>
              <w:t xml:space="preserve">тбригада состоит из 12 учащихся: </w:t>
            </w:r>
            <w:proofErr w:type="gramStart"/>
            <w:r w:rsidR="00DB4559">
              <w:rPr>
                <w:rFonts w:ascii="Times New Roman" w:hAnsi="Times New Roman" w:cs="Times New Roman"/>
                <w:sz w:val="28"/>
                <w:szCs w:val="28"/>
              </w:rPr>
              <w:t>Сошина Софья, Немченко Елизавета, Боев Ярослав, Кравцов Никита, Короляк Никита, Пархоменко Андрей, Романченко Игорь, Смага Егор, Сапрыкина Лилия, Бортникова Полина, Яковлева Руслана, Готова Рената.</w:t>
            </w:r>
            <w:proofErr w:type="gramEnd"/>
          </w:p>
          <w:p w:rsidR="00C708CD" w:rsidRPr="00692733" w:rsidRDefault="003C2C16" w:rsidP="0069273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33">
              <w:rPr>
                <w:rFonts w:ascii="Times New Roman" w:hAnsi="Times New Roman" w:cs="Times New Roman"/>
                <w:sz w:val="28"/>
                <w:szCs w:val="28"/>
              </w:rPr>
              <w:t>Наша агитбригада «</w:t>
            </w:r>
            <w:r w:rsidR="00692733">
              <w:rPr>
                <w:rFonts w:ascii="Times New Roman" w:hAnsi="Times New Roman" w:cs="Times New Roman"/>
                <w:sz w:val="28"/>
                <w:szCs w:val="28"/>
              </w:rPr>
              <w:t>Экологи» существует всего лишь 4</w:t>
            </w:r>
            <w:r w:rsidRPr="00692733">
              <w:rPr>
                <w:rFonts w:ascii="Times New Roman" w:hAnsi="Times New Roman" w:cs="Times New Roman"/>
                <w:sz w:val="28"/>
                <w:szCs w:val="28"/>
              </w:rPr>
              <w:t xml:space="preserve"> месяца, но мы уже смогли принять участие во множестве мероприятий и акций. Среди них: </w:t>
            </w:r>
          </w:p>
          <w:p w:rsidR="00C708CD" w:rsidRPr="00692733" w:rsidRDefault="003C2C16" w:rsidP="00692733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3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экологический субботник «Зеленая весна» </w:t>
            </w:r>
          </w:p>
          <w:p w:rsidR="00C708CD" w:rsidRPr="00692733" w:rsidRDefault="003C2C16" w:rsidP="00692733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33">
              <w:rPr>
                <w:rFonts w:ascii="Times New Roman" w:hAnsi="Times New Roman" w:cs="Times New Roman"/>
                <w:sz w:val="28"/>
                <w:szCs w:val="28"/>
              </w:rPr>
              <w:t>Акция «Чистота улиц – наша забота»</w:t>
            </w:r>
          </w:p>
          <w:p w:rsidR="00C708CD" w:rsidRPr="00692733" w:rsidRDefault="003C2C16" w:rsidP="00692733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33">
              <w:rPr>
                <w:rFonts w:ascii="Times New Roman" w:hAnsi="Times New Roman" w:cs="Times New Roman"/>
                <w:sz w:val="28"/>
                <w:szCs w:val="28"/>
              </w:rPr>
              <w:t xml:space="preserve">Акция «Первоцвет» </w:t>
            </w:r>
          </w:p>
          <w:p w:rsidR="00692733" w:rsidRPr="00692733" w:rsidRDefault="003C2C16" w:rsidP="00EB422E">
            <w:pPr>
              <w:pStyle w:val="ConsPlusNormal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33">
              <w:rPr>
                <w:rFonts w:ascii="Times New Roman" w:hAnsi="Times New Roman" w:cs="Times New Roman"/>
                <w:sz w:val="28"/>
                <w:szCs w:val="28"/>
              </w:rPr>
              <w:t xml:space="preserve">Посадка деревьев и т.д. </w:t>
            </w:r>
          </w:p>
          <w:p w:rsidR="00F714FC" w:rsidRPr="00692733" w:rsidRDefault="00F714FC" w:rsidP="00EB422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33">
              <w:rPr>
                <w:rFonts w:ascii="Times New Roman" w:hAnsi="Times New Roman" w:cs="Times New Roman"/>
                <w:sz w:val="28"/>
                <w:szCs w:val="28"/>
              </w:rPr>
              <w:t>Активное вовлечение детей, подростков и м</w:t>
            </w:r>
            <w:r w:rsidR="00692733" w:rsidRPr="00692733">
              <w:rPr>
                <w:rFonts w:ascii="Times New Roman" w:hAnsi="Times New Roman" w:cs="Times New Roman"/>
                <w:sz w:val="28"/>
                <w:szCs w:val="28"/>
              </w:rPr>
              <w:t>олодежи в развитие экологического</w:t>
            </w:r>
            <w:r w:rsidRPr="00692733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в селе Смородино позволит повысить престиж здорового и активного образа жизни</w:t>
            </w:r>
            <w:r w:rsidR="00903555" w:rsidRPr="006927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38A6" w:rsidRPr="00692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733" w:rsidRPr="00692733">
              <w:rPr>
                <w:rFonts w:ascii="Times New Roman" w:hAnsi="Times New Roman" w:cs="Times New Roman"/>
                <w:sz w:val="28"/>
                <w:szCs w:val="28"/>
              </w:rPr>
              <w:t>научит детей бережно относиться к природе</w:t>
            </w:r>
            <w:r w:rsidR="00D01AFE" w:rsidRPr="006927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3555" w:rsidRPr="00692733">
              <w:rPr>
                <w:rFonts w:ascii="Times New Roman" w:hAnsi="Times New Roman" w:cs="Times New Roman"/>
                <w:sz w:val="28"/>
                <w:szCs w:val="28"/>
              </w:rPr>
              <w:t xml:space="preserve"> улучшит физическое и психоэмоциональное состояние детей. </w:t>
            </w:r>
          </w:p>
          <w:p w:rsidR="00900479" w:rsidRPr="000B0CB0" w:rsidRDefault="00C42E27" w:rsidP="00EB422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0479" w:rsidRDefault="00900479" w:rsidP="0090047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479" w:rsidRPr="000B0CB0" w:rsidRDefault="00900479" w:rsidP="0090047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B0CB0">
        <w:rPr>
          <w:rFonts w:ascii="Times New Roman" w:hAnsi="Times New Roman" w:cs="Times New Roman"/>
          <w:b/>
          <w:sz w:val="24"/>
          <w:szCs w:val="24"/>
        </w:rPr>
        <w:t xml:space="preserve">Основные целевые группы, на которые направлен проект </w:t>
      </w:r>
    </w:p>
    <w:tbl>
      <w:tblPr>
        <w:tblW w:w="0" w:type="auto"/>
        <w:tblInd w:w="-40" w:type="dxa"/>
        <w:tblLayout w:type="fixed"/>
        <w:tblLook w:val="0000"/>
      </w:tblPr>
      <w:tblGrid>
        <w:gridCol w:w="9651"/>
      </w:tblGrid>
      <w:tr w:rsidR="00900479" w:rsidTr="004270DC"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79" w:rsidRPr="00901967" w:rsidRDefault="00BD6A25" w:rsidP="004270D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5">
              <w:rPr>
                <w:rFonts w:ascii="Times New Roman" w:hAnsi="Times New Roman" w:cs="Times New Roman"/>
                <w:sz w:val="28"/>
                <w:szCs w:val="28"/>
              </w:rPr>
              <w:t>Учащиеся, педагоги,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жители села</w:t>
            </w:r>
          </w:p>
        </w:tc>
      </w:tr>
    </w:tbl>
    <w:p w:rsidR="00900479" w:rsidRDefault="00900479" w:rsidP="0090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479" w:rsidRDefault="00900479" w:rsidP="0090047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F2A41" w:rsidRDefault="008F2A41" w:rsidP="0090047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F2A41" w:rsidRDefault="008F2A41" w:rsidP="0090047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F2A41" w:rsidRDefault="008F2A41" w:rsidP="0090047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F2A41" w:rsidRDefault="008F2A41" w:rsidP="0090047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00479" w:rsidRDefault="00900479" w:rsidP="00900479">
      <w:pPr>
        <w:pStyle w:val="ConsPlusNormal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проекта </w:t>
      </w:r>
    </w:p>
    <w:tbl>
      <w:tblPr>
        <w:tblW w:w="0" w:type="auto"/>
        <w:tblInd w:w="-40" w:type="dxa"/>
        <w:tblLayout w:type="fixed"/>
        <w:tblLook w:val="0000"/>
      </w:tblPr>
      <w:tblGrid>
        <w:gridCol w:w="9969"/>
      </w:tblGrid>
      <w:tr w:rsidR="00900479" w:rsidTr="004270DC"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96" w:rsidRPr="00901967" w:rsidRDefault="00396C22" w:rsidP="004270D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2019 года развить экологическое</w:t>
            </w:r>
            <w:r w:rsidR="00901967" w:rsidRPr="00901967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</w:t>
            </w:r>
            <w:r w:rsidR="00901967">
              <w:rPr>
                <w:rFonts w:ascii="Times New Roman" w:hAnsi="Times New Roman" w:cs="Times New Roman"/>
                <w:sz w:val="28"/>
                <w:szCs w:val="28"/>
              </w:rPr>
              <w:t xml:space="preserve">в селе Смородино путем привлечения </w:t>
            </w:r>
            <w:r w:rsidR="004D7716">
              <w:rPr>
                <w:rFonts w:ascii="Times New Roman" w:hAnsi="Times New Roman" w:cs="Times New Roman"/>
                <w:sz w:val="28"/>
                <w:szCs w:val="28"/>
              </w:rPr>
              <w:t>к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стию в мероприятиях не менее 1</w:t>
            </w:r>
            <w:r w:rsidR="00BD6A2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D7716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</w:t>
            </w:r>
          </w:p>
          <w:p w:rsidR="004A6496" w:rsidRDefault="004A6496" w:rsidP="004270D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0479" w:rsidRDefault="00900479" w:rsidP="0090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479" w:rsidRDefault="00900479" w:rsidP="00900479">
      <w:pPr>
        <w:pStyle w:val="ConsPlusNormal"/>
      </w:pPr>
      <w:r>
        <w:rPr>
          <w:rFonts w:ascii="Times New Roman" w:hAnsi="Times New Roman" w:cs="Times New Roman"/>
          <w:b/>
          <w:sz w:val="24"/>
          <w:szCs w:val="24"/>
        </w:rPr>
        <w:t>Способ достижения цели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40" w:type="dxa"/>
        <w:tblLayout w:type="fixed"/>
        <w:tblLook w:val="0000"/>
      </w:tblPr>
      <w:tblGrid>
        <w:gridCol w:w="9651"/>
      </w:tblGrid>
      <w:tr w:rsidR="00900479" w:rsidTr="004270DC"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79" w:rsidRPr="004D7716" w:rsidRDefault="004D7716" w:rsidP="004270D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716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396C22">
              <w:rPr>
                <w:rFonts w:ascii="Times New Roman" w:hAnsi="Times New Roman" w:cs="Times New Roman"/>
                <w:sz w:val="28"/>
                <w:szCs w:val="28"/>
              </w:rPr>
              <w:t xml:space="preserve"> агитбригады</w:t>
            </w:r>
            <w:r w:rsidRPr="004D7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6C22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экологических акций</w:t>
            </w:r>
            <w:r w:rsidRPr="004D7716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организация обучения детей,  </w:t>
            </w:r>
            <w:r w:rsidR="000B0CB0" w:rsidRPr="004D77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96C22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экологических </w:t>
            </w:r>
            <w:r w:rsidRPr="004D77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и конкурсов. </w:t>
            </w:r>
            <w:r w:rsidR="000B0CB0" w:rsidRPr="004D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496" w:rsidRDefault="004A6496" w:rsidP="004270D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479" w:rsidRDefault="00900479" w:rsidP="0090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6A0E" w:rsidRDefault="00306A0E" w:rsidP="0090047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00479" w:rsidRDefault="00900479" w:rsidP="00900479">
      <w:pPr>
        <w:pStyle w:val="ConsPlusCell"/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 реализации проекта</w:t>
      </w:r>
    </w:p>
    <w:p w:rsidR="004A6496" w:rsidRDefault="00396C22" w:rsidP="00900479">
      <w:pPr>
        <w:pStyle w:val="ConsPlus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 концу 2019</w:t>
      </w:r>
      <w:r w:rsidR="004D7716" w:rsidRPr="0090196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экологическое</w:t>
      </w:r>
      <w:r w:rsidR="004D7716">
        <w:rPr>
          <w:rFonts w:ascii="Times New Roman" w:hAnsi="Times New Roman" w:cs="Times New Roman"/>
          <w:sz w:val="28"/>
          <w:szCs w:val="28"/>
        </w:rPr>
        <w:t xml:space="preserve"> движение села</w:t>
      </w:r>
      <w:r>
        <w:rPr>
          <w:rFonts w:ascii="Times New Roman" w:hAnsi="Times New Roman" w:cs="Times New Roman"/>
          <w:sz w:val="28"/>
          <w:szCs w:val="28"/>
        </w:rPr>
        <w:t xml:space="preserve"> Смородино вовлечено не менее 1</w:t>
      </w:r>
      <w:r w:rsidR="00BD6A25">
        <w:rPr>
          <w:rFonts w:ascii="Times New Roman" w:hAnsi="Times New Roman" w:cs="Times New Roman"/>
          <w:sz w:val="28"/>
          <w:szCs w:val="28"/>
        </w:rPr>
        <w:t>00</w:t>
      </w:r>
      <w:r w:rsidR="004D771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A6496" w:rsidRDefault="004A6496" w:rsidP="00900479">
      <w:pPr>
        <w:pStyle w:val="ConsPlus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</w:rPr>
      </w:pPr>
    </w:p>
    <w:p w:rsidR="00900479" w:rsidRDefault="00900479" w:rsidP="0090047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0479" w:rsidRDefault="00900479" w:rsidP="00900479">
      <w:pPr>
        <w:pStyle w:val="ConsPlusNormal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Требования к результату проекта</w:t>
      </w:r>
    </w:p>
    <w:tbl>
      <w:tblPr>
        <w:tblW w:w="9645" w:type="dxa"/>
        <w:tblInd w:w="-34" w:type="dxa"/>
        <w:tblLayout w:type="fixed"/>
        <w:tblLook w:val="0000"/>
      </w:tblPr>
      <w:tblGrid>
        <w:gridCol w:w="811"/>
        <w:gridCol w:w="8834"/>
      </w:tblGrid>
      <w:tr w:rsidR="00900479" w:rsidTr="00396C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79" w:rsidRDefault="00900479" w:rsidP="004270D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79" w:rsidRDefault="00900479" w:rsidP="004270D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 проекта</w:t>
            </w:r>
          </w:p>
        </w:tc>
      </w:tr>
      <w:tr w:rsidR="00900479" w:rsidTr="00396C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79" w:rsidRPr="00917EEA" w:rsidRDefault="00917EEA" w:rsidP="004270D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E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79" w:rsidRPr="00917EEA" w:rsidRDefault="00396C22" w:rsidP="00917EEA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агитбригады</w:t>
            </w:r>
            <w:r w:rsidR="004D7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7716" w:rsidTr="00396C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716" w:rsidRPr="00917EEA" w:rsidRDefault="005316B1" w:rsidP="004D771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7716" w:rsidRPr="0091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716" w:rsidRPr="00917EEA" w:rsidRDefault="004D7716" w:rsidP="00396C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EEA">
              <w:rPr>
                <w:rFonts w:ascii="Times New Roman" w:hAnsi="Times New Roman" w:cs="Times New Roman"/>
                <w:sz w:val="28"/>
                <w:szCs w:val="28"/>
              </w:rPr>
              <w:t>Проведено не менее</w:t>
            </w:r>
            <w:r w:rsidR="00396C2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C22">
              <w:rPr>
                <w:rFonts w:ascii="Times New Roman" w:hAnsi="Times New Roman" w:cs="Times New Roman"/>
                <w:sz w:val="28"/>
                <w:szCs w:val="28"/>
              </w:rPr>
              <w:t>экологических мероприятий</w:t>
            </w:r>
          </w:p>
        </w:tc>
      </w:tr>
      <w:tr w:rsidR="004D7716" w:rsidTr="00396C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716" w:rsidRPr="00917EEA" w:rsidRDefault="005316B1" w:rsidP="004D771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7716" w:rsidRPr="00917E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716" w:rsidRPr="00917EEA" w:rsidRDefault="00BD6A25" w:rsidP="00BD6A2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агитбригада</w:t>
            </w:r>
            <w:r w:rsidR="00396C22"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12</w:t>
            </w:r>
            <w:r w:rsidR="004D7716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  <w:tr w:rsidR="004D7716" w:rsidTr="00396C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716" w:rsidRPr="00917EEA" w:rsidRDefault="005316B1" w:rsidP="004D771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716" w:rsidRPr="00917EEA" w:rsidRDefault="005316B1" w:rsidP="00BD6A2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</w:t>
            </w:r>
            <w:r w:rsidR="00BD6A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D7716" w:rsidRPr="00917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экологических акций </w:t>
            </w:r>
          </w:p>
        </w:tc>
      </w:tr>
      <w:tr w:rsidR="004D7716" w:rsidTr="00396C2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716" w:rsidRPr="00917EEA" w:rsidRDefault="005316B1" w:rsidP="004D771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716" w:rsidRPr="00917EEA" w:rsidRDefault="005316B1" w:rsidP="00BD6A2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</w:t>
            </w:r>
            <w:r w:rsidR="00BD6A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экологических конкурсов</w:t>
            </w:r>
          </w:p>
        </w:tc>
      </w:tr>
    </w:tbl>
    <w:p w:rsidR="00900479" w:rsidRDefault="00900479" w:rsidP="009004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00479" w:rsidRDefault="00306A0E" w:rsidP="00900479">
      <w:pPr>
        <w:pStyle w:val="ConsPlusNormal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по </w:t>
      </w:r>
      <w:bookmarkStart w:id="0" w:name="_GoBack"/>
      <w:bookmarkEnd w:id="0"/>
      <w:r w:rsidR="00900479">
        <w:rPr>
          <w:rFonts w:ascii="Times New Roman" w:hAnsi="Times New Roman" w:cs="Times New Roman"/>
          <w:b/>
          <w:sz w:val="24"/>
          <w:szCs w:val="24"/>
        </w:rPr>
        <w:t xml:space="preserve"> реализации проекта </w:t>
      </w:r>
      <w:r w:rsidR="00900479">
        <w:rPr>
          <w:rFonts w:ascii="Times New Roman" w:hAnsi="Times New Roman" w:cs="Times New Roman"/>
          <w:sz w:val="24"/>
          <w:szCs w:val="24"/>
        </w:rPr>
        <w:t>(основные мероприятия)</w:t>
      </w:r>
    </w:p>
    <w:p w:rsidR="00900479" w:rsidRDefault="00900479" w:rsidP="0090047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755"/>
        <w:gridCol w:w="4142"/>
      </w:tblGrid>
      <w:tr w:rsidR="000F6116" w:rsidRPr="003105BD" w:rsidTr="000F6116">
        <w:trPr>
          <w:trHeight w:val="480"/>
        </w:trPr>
        <w:tc>
          <w:tcPr>
            <w:tcW w:w="9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ind w:right="-87"/>
              <w:jc w:val="center"/>
              <w:rPr>
                <w:b/>
                <w:sz w:val="24"/>
                <w:szCs w:val="24"/>
                <w:lang w:eastAsia="ru-RU"/>
              </w:rPr>
            </w:pPr>
            <w:r w:rsidRPr="003105BD">
              <w:rPr>
                <w:b/>
                <w:sz w:val="24"/>
                <w:szCs w:val="24"/>
              </w:rPr>
              <w:t>Мероприятия, проведенные в образовательных организациях:</w:t>
            </w:r>
          </w:p>
        </w:tc>
      </w:tr>
      <w:tr w:rsidR="000F6116" w:rsidRPr="003105BD" w:rsidTr="000F6116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jc w:val="center"/>
              <w:rPr>
                <w:b/>
                <w:sz w:val="24"/>
                <w:szCs w:val="24"/>
              </w:rPr>
            </w:pPr>
            <w:r w:rsidRPr="003105BD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ind w:right="-87"/>
              <w:jc w:val="center"/>
              <w:rPr>
                <w:b/>
                <w:sz w:val="24"/>
                <w:szCs w:val="24"/>
              </w:rPr>
            </w:pPr>
            <w:r w:rsidRPr="003105BD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ind w:right="-87"/>
              <w:jc w:val="center"/>
              <w:rPr>
                <w:b/>
                <w:sz w:val="24"/>
                <w:szCs w:val="24"/>
              </w:rPr>
            </w:pPr>
            <w:r w:rsidRPr="003105BD">
              <w:rPr>
                <w:b/>
                <w:sz w:val="24"/>
                <w:szCs w:val="24"/>
              </w:rPr>
              <w:t>Тема</w:t>
            </w:r>
          </w:p>
        </w:tc>
      </w:tr>
      <w:tr w:rsidR="000F6116" w:rsidRPr="003105BD" w:rsidTr="000F6116">
        <w:trPr>
          <w:trHeight w:val="9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тематические эколого-просветительные классные часы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3105BD">
            <w:pPr>
              <w:ind w:right="-87"/>
              <w:jc w:val="center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ind w:right="-87"/>
              <w:jc w:val="center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"Чистота улиц – наша забота"</w:t>
            </w:r>
          </w:p>
          <w:p w:rsidR="000F6116" w:rsidRPr="003105BD" w:rsidRDefault="000F6116">
            <w:pPr>
              <w:ind w:right="-87"/>
              <w:jc w:val="center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«Первоцвет»</w:t>
            </w:r>
          </w:p>
          <w:p w:rsidR="000F6116" w:rsidRPr="003105BD" w:rsidRDefault="000F6116">
            <w:pPr>
              <w:ind w:right="-87"/>
              <w:jc w:val="center"/>
              <w:rPr>
                <w:sz w:val="24"/>
                <w:szCs w:val="24"/>
              </w:rPr>
            </w:pPr>
          </w:p>
        </w:tc>
      </w:tr>
      <w:tr w:rsidR="000F6116" w:rsidRPr="003105BD" w:rsidTr="000F6116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беседы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3105BD">
            <w:pPr>
              <w:ind w:right="-87"/>
              <w:jc w:val="center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 w:rsidP="000F611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105BD">
              <w:rPr>
                <w:b w:val="0"/>
                <w:sz w:val="24"/>
                <w:szCs w:val="24"/>
              </w:rPr>
              <w:t>"Чистая вода – здоровье нации"</w:t>
            </w:r>
          </w:p>
          <w:p w:rsidR="000F6116" w:rsidRPr="003105BD" w:rsidRDefault="000F6116" w:rsidP="000F6116">
            <w:pPr>
              <w:jc w:val="center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"Правила поведения на природе"</w:t>
            </w:r>
          </w:p>
          <w:p w:rsidR="000F6116" w:rsidRPr="003105BD" w:rsidRDefault="000F6116" w:rsidP="000F611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105BD">
              <w:rPr>
                <w:b w:val="0"/>
                <w:sz w:val="24"/>
                <w:szCs w:val="24"/>
              </w:rPr>
              <w:t>"Берегите Первоцветы"</w:t>
            </w:r>
          </w:p>
          <w:p w:rsidR="000F6116" w:rsidRPr="003105BD" w:rsidRDefault="000F6116" w:rsidP="000F6116">
            <w:pPr>
              <w:jc w:val="center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"Добрая планета-Земля"</w:t>
            </w:r>
          </w:p>
          <w:p w:rsidR="000F6116" w:rsidRPr="003105BD" w:rsidRDefault="000F6116" w:rsidP="000F6116">
            <w:pPr>
              <w:jc w:val="center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"Насколько вы компетентны в вопросах экологии"</w:t>
            </w:r>
          </w:p>
        </w:tc>
      </w:tr>
      <w:tr w:rsidR="000F6116" w:rsidRPr="003105BD" w:rsidTr="000F6116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открытые уроки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ind w:right="-87"/>
              <w:jc w:val="center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ind w:right="-87"/>
              <w:jc w:val="center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"Чистая планета"</w:t>
            </w:r>
          </w:p>
        </w:tc>
      </w:tr>
      <w:tr w:rsidR="000F6116" w:rsidRPr="003105BD" w:rsidTr="000F6116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6" w:rsidRPr="003105BD" w:rsidRDefault="000F6116">
            <w:pPr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викторина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6" w:rsidRPr="003105BD" w:rsidRDefault="000F6116">
            <w:pPr>
              <w:ind w:right="-87"/>
              <w:jc w:val="center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6" w:rsidRPr="003105BD" w:rsidRDefault="000F6116">
            <w:pPr>
              <w:ind w:right="-87"/>
              <w:jc w:val="center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"М</w:t>
            </w:r>
            <w:proofErr w:type="gramStart"/>
            <w:r w:rsidRPr="003105BD">
              <w:rPr>
                <w:sz w:val="24"/>
                <w:szCs w:val="24"/>
              </w:rPr>
              <w:t>ы-</w:t>
            </w:r>
            <w:proofErr w:type="gramEnd"/>
            <w:r w:rsidRPr="003105BD">
              <w:rPr>
                <w:sz w:val="24"/>
                <w:szCs w:val="24"/>
              </w:rPr>
              <w:t xml:space="preserve"> друзья природы"</w:t>
            </w:r>
          </w:p>
        </w:tc>
      </w:tr>
      <w:tr w:rsidR="000F6116" w:rsidRPr="003105BD" w:rsidTr="000F6116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распространение листовок (</w:t>
            </w:r>
            <w:proofErr w:type="spellStart"/>
            <w:proofErr w:type="gramStart"/>
            <w:r w:rsidRPr="003105BD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3105BD">
              <w:rPr>
                <w:sz w:val="24"/>
                <w:szCs w:val="24"/>
              </w:rPr>
              <w:t>, тематика)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ind w:right="-87"/>
              <w:jc w:val="center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12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ind w:right="-87"/>
              <w:jc w:val="center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Памятки "Будьте осторожны в лесу с огнем"</w:t>
            </w:r>
          </w:p>
          <w:p w:rsidR="000F6116" w:rsidRPr="003105BD" w:rsidRDefault="000F6116">
            <w:pPr>
              <w:ind w:right="-87"/>
              <w:jc w:val="center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"Берегите первоцветы"</w:t>
            </w:r>
          </w:p>
        </w:tc>
      </w:tr>
      <w:tr w:rsidR="000F6116" w:rsidRPr="003105BD" w:rsidTr="000F6116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другие (указать)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3105BD">
            <w:pPr>
              <w:ind w:right="-87"/>
              <w:jc w:val="center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ind w:right="-87"/>
              <w:jc w:val="center"/>
              <w:rPr>
                <w:rFonts w:cstheme="minorBidi"/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Неделя добра (работа по благоустройству памятника, кладбища)</w:t>
            </w:r>
          </w:p>
          <w:p w:rsidR="000F6116" w:rsidRPr="003105BD" w:rsidRDefault="000F6116">
            <w:pPr>
              <w:ind w:right="-87"/>
              <w:jc w:val="center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Посев семян цветов</w:t>
            </w:r>
          </w:p>
          <w:p w:rsidR="000F6116" w:rsidRPr="003105BD" w:rsidRDefault="000F6116">
            <w:pPr>
              <w:ind w:right="-87"/>
              <w:jc w:val="center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Облагораживание зеленых насаждений</w:t>
            </w:r>
          </w:p>
          <w:p w:rsidR="000F6116" w:rsidRPr="003105BD" w:rsidRDefault="000F6116">
            <w:pPr>
              <w:ind w:right="-87"/>
              <w:jc w:val="center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lastRenderedPageBreak/>
              <w:t>Экологический десант</w:t>
            </w:r>
          </w:p>
          <w:p w:rsidR="000F6116" w:rsidRPr="003105BD" w:rsidRDefault="000F6116" w:rsidP="000F6116">
            <w:pPr>
              <w:ind w:right="-87"/>
              <w:jc w:val="center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Квест-игра по теме "Экологические знания"</w:t>
            </w:r>
          </w:p>
          <w:p w:rsidR="000F6116" w:rsidRPr="003105BD" w:rsidRDefault="000F6116" w:rsidP="000F6116">
            <w:pPr>
              <w:ind w:right="-87"/>
              <w:jc w:val="center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Экскурсия в лес</w:t>
            </w:r>
          </w:p>
          <w:p w:rsidR="000F6116" w:rsidRPr="003105BD" w:rsidRDefault="000F6116" w:rsidP="000F6116">
            <w:pPr>
              <w:ind w:right="-87"/>
              <w:jc w:val="center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Экологическая акция "Берегите воду</w:t>
            </w:r>
          </w:p>
        </w:tc>
      </w:tr>
    </w:tbl>
    <w:p w:rsidR="000F6116" w:rsidRPr="003105BD" w:rsidRDefault="000F6116" w:rsidP="000F611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3"/>
        <w:gridCol w:w="1292"/>
        <w:gridCol w:w="1821"/>
        <w:gridCol w:w="2712"/>
      </w:tblGrid>
      <w:tr w:rsidR="000F6116" w:rsidRPr="003105BD" w:rsidTr="008F2A41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jc w:val="center"/>
              <w:rPr>
                <w:b/>
                <w:sz w:val="24"/>
                <w:szCs w:val="24"/>
              </w:rPr>
            </w:pPr>
            <w:r w:rsidRPr="003105BD">
              <w:rPr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0F6116" w:rsidRPr="003105BD" w:rsidTr="008F2A4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jc w:val="center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jc w:val="center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Дополнительная информация о выполнении</w:t>
            </w:r>
          </w:p>
        </w:tc>
      </w:tr>
      <w:tr w:rsidR="000F6116" w:rsidRPr="003105BD" w:rsidTr="008F2A41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jc w:val="both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Приведено в надлежащее санитарно-экологическое состояние:</w:t>
            </w:r>
          </w:p>
        </w:tc>
      </w:tr>
      <w:tr w:rsidR="000F6116" w:rsidRPr="003105BD" w:rsidTr="008F2A4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- придорожных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105BD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3105BD">
              <w:rPr>
                <w:sz w:val="24"/>
                <w:szCs w:val="24"/>
              </w:rPr>
              <w:t>/км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jc w:val="center"/>
              <w:rPr>
                <w:b/>
                <w:sz w:val="24"/>
                <w:szCs w:val="24"/>
              </w:rPr>
            </w:pPr>
            <w:r w:rsidRPr="003105BD">
              <w:rPr>
                <w:b/>
                <w:sz w:val="24"/>
                <w:szCs w:val="24"/>
              </w:rPr>
              <w:t>1/1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6" w:rsidRPr="003105BD" w:rsidRDefault="000F61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116" w:rsidRPr="003105BD" w:rsidTr="008F2A4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- кладбищ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jc w:val="both"/>
              <w:rPr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3105BD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3105BD">
              <w:rPr>
                <w:sz w:val="24"/>
                <w:szCs w:val="24"/>
              </w:rPr>
              <w:t>/м</w:t>
            </w:r>
            <w:r w:rsidRPr="003105B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jc w:val="center"/>
              <w:rPr>
                <w:b/>
                <w:sz w:val="24"/>
                <w:szCs w:val="24"/>
              </w:rPr>
            </w:pPr>
            <w:r w:rsidRPr="003105BD">
              <w:rPr>
                <w:b/>
                <w:sz w:val="24"/>
                <w:szCs w:val="24"/>
              </w:rPr>
              <w:t>1/20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6" w:rsidRPr="003105BD" w:rsidRDefault="000F61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116" w:rsidRPr="003105BD" w:rsidTr="008F2A4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- территорий учебных заведений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6" w:rsidRPr="003105BD" w:rsidRDefault="000F6116">
            <w:pPr>
              <w:jc w:val="both"/>
              <w:rPr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3105BD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3105BD">
              <w:rPr>
                <w:sz w:val="24"/>
                <w:szCs w:val="24"/>
              </w:rPr>
              <w:t>/м</w:t>
            </w:r>
            <w:r w:rsidRPr="003105BD">
              <w:rPr>
                <w:sz w:val="24"/>
                <w:szCs w:val="24"/>
                <w:vertAlign w:val="superscript"/>
              </w:rPr>
              <w:t>2</w:t>
            </w:r>
          </w:p>
          <w:p w:rsidR="000F6116" w:rsidRPr="003105BD" w:rsidRDefault="000F61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jc w:val="center"/>
              <w:rPr>
                <w:b/>
                <w:sz w:val="24"/>
                <w:szCs w:val="24"/>
              </w:rPr>
            </w:pPr>
            <w:r w:rsidRPr="003105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6" w:rsidRPr="003105BD" w:rsidRDefault="000F61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116" w:rsidRPr="003105BD" w:rsidTr="008F2A41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jc w:val="center"/>
              <w:rPr>
                <w:b/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Озеленение населенных пунктов.</w:t>
            </w:r>
          </w:p>
        </w:tc>
      </w:tr>
      <w:tr w:rsidR="000F6116" w:rsidRPr="003105BD" w:rsidTr="008F2A41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rPr>
                <w:b/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Создано новых:</w:t>
            </w:r>
          </w:p>
        </w:tc>
      </w:tr>
      <w:tr w:rsidR="000F6116" w:rsidRPr="003105BD" w:rsidTr="008F2A4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jc w:val="both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розариев, клумб, цветников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105BD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3105BD">
              <w:rPr>
                <w:sz w:val="24"/>
                <w:szCs w:val="24"/>
              </w:rPr>
              <w:t>/м</w:t>
            </w:r>
            <w:r w:rsidRPr="003105B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jc w:val="center"/>
              <w:rPr>
                <w:b/>
                <w:sz w:val="24"/>
                <w:szCs w:val="24"/>
              </w:rPr>
            </w:pPr>
            <w:r w:rsidRPr="003105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6" w:rsidRPr="003105BD" w:rsidRDefault="000F61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116" w:rsidRPr="003105BD" w:rsidTr="008F2A4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jc w:val="both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Деревьев (</w:t>
            </w:r>
            <w:r w:rsidRPr="003105BD">
              <w:rPr>
                <w:b/>
                <w:sz w:val="24"/>
                <w:szCs w:val="24"/>
              </w:rPr>
              <w:t>кустов смородины</w:t>
            </w:r>
            <w:r w:rsidRPr="003105BD">
              <w:rPr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105B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jc w:val="center"/>
              <w:rPr>
                <w:b/>
                <w:sz w:val="24"/>
                <w:szCs w:val="24"/>
              </w:rPr>
            </w:pPr>
            <w:r w:rsidRPr="003105B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6" w:rsidRPr="003105BD" w:rsidRDefault="000F61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116" w:rsidRPr="003105BD" w:rsidTr="008F2A41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rPr>
                <w:b/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Обустроено, очищено:</w:t>
            </w:r>
          </w:p>
        </w:tc>
      </w:tr>
      <w:tr w:rsidR="000F6116" w:rsidRPr="003105BD" w:rsidTr="008F2A4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jc w:val="both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- родников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105B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jc w:val="center"/>
              <w:rPr>
                <w:b/>
                <w:sz w:val="24"/>
                <w:szCs w:val="24"/>
              </w:rPr>
            </w:pPr>
            <w:r w:rsidRPr="003105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6" w:rsidRPr="003105BD" w:rsidRDefault="000F61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116" w:rsidRPr="003105BD" w:rsidTr="008F2A41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jc w:val="both"/>
              <w:rPr>
                <w:sz w:val="24"/>
                <w:szCs w:val="24"/>
              </w:rPr>
            </w:pPr>
            <w:r w:rsidRPr="003105BD">
              <w:rPr>
                <w:sz w:val="24"/>
                <w:szCs w:val="24"/>
              </w:rPr>
              <w:t>- колодцев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105B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6" w:rsidRPr="003105BD" w:rsidRDefault="000F6116">
            <w:pPr>
              <w:jc w:val="center"/>
              <w:rPr>
                <w:b/>
                <w:sz w:val="24"/>
                <w:szCs w:val="24"/>
              </w:rPr>
            </w:pPr>
            <w:r w:rsidRPr="003105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6" w:rsidRPr="003105BD" w:rsidRDefault="000F611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65AED" w:rsidRPr="003105BD" w:rsidRDefault="00065AED">
      <w:pPr>
        <w:rPr>
          <w:sz w:val="24"/>
          <w:szCs w:val="24"/>
        </w:rPr>
      </w:pPr>
    </w:p>
    <w:p w:rsidR="00065AED" w:rsidRPr="003105BD" w:rsidRDefault="00065AED">
      <w:pPr>
        <w:rPr>
          <w:sz w:val="24"/>
          <w:szCs w:val="24"/>
        </w:rPr>
      </w:pPr>
    </w:p>
    <w:p w:rsidR="00065AED" w:rsidRPr="003105BD" w:rsidRDefault="00065AED">
      <w:pPr>
        <w:rPr>
          <w:sz w:val="24"/>
          <w:szCs w:val="24"/>
        </w:rPr>
      </w:pPr>
    </w:p>
    <w:p w:rsidR="00065AED" w:rsidRPr="003105BD" w:rsidRDefault="00065AED">
      <w:pPr>
        <w:rPr>
          <w:sz w:val="24"/>
          <w:szCs w:val="24"/>
        </w:rPr>
      </w:pPr>
    </w:p>
    <w:p w:rsidR="00065AED" w:rsidRPr="003105BD" w:rsidRDefault="00065AED">
      <w:pPr>
        <w:rPr>
          <w:sz w:val="24"/>
          <w:szCs w:val="24"/>
        </w:rPr>
      </w:pPr>
    </w:p>
    <w:sectPr w:rsidR="00065AED" w:rsidRPr="003105BD" w:rsidSect="00306A0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25027D67"/>
    <w:multiLevelType w:val="hybridMultilevel"/>
    <w:tmpl w:val="4F166C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61E19"/>
    <w:multiLevelType w:val="hybridMultilevel"/>
    <w:tmpl w:val="B70A8608"/>
    <w:lvl w:ilvl="0" w:tplc="6C9C0D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BE7B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0EF5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2AC3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CC8F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5AD3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BE86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61D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1AD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900479"/>
    <w:rsid w:val="00001253"/>
    <w:rsid w:val="00022979"/>
    <w:rsid w:val="00032FE1"/>
    <w:rsid w:val="00051450"/>
    <w:rsid w:val="00065AED"/>
    <w:rsid w:val="00065CC8"/>
    <w:rsid w:val="00065EE0"/>
    <w:rsid w:val="000867A0"/>
    <w:rsid w:val="000A12FD"/>
    <w:rsid w:val="000B0CB0"/>
    <w:rsid w:val="000F3B87"/>
    <w:rsid w:val="000F6116"/>
    <w:rsid w:val="001232A5"/>
    <w:rsid w:val="00136A40"/>
    <w:rsid w:val="00143CAF"/>
    <w:rsid w:val="00144734"/>
    <w:rsid w:val="0016430A"/>
    <w:rsid w:val="001C1F61"/>
    <w:rsid w:val="001C554D"/>
    <w:rsid w:val="001C7983"/>
    <w:rsid w:val="00200737"/>
    <w:rsid w:val="0020364D"/>
    <w:rsid w:val="00210869"/>
    <w:rsid w:val="00250BE9"/>
    <w:rsid w:val="002B628A"/>
    <w:rsid w:val="002D24DB"/>
    <w:rsid w:val="002E247B"/>
    <w:rsid w:val="002E7B26"/>
    <w:rsid w:val="002F0619"/>
    <w:rsid w:val="002F5708"/>
    <w:rsid w:val="00306A0E"/>
    <w:rsid w:val="003105BD"/>
    <w:rsid w:val="003178D8"/>
    <w:rsid w:val="00317DB2"/>
    <w:rsid w:val="00320814"/>
    <w:rsid w:val="00326362"/>
    <w:rsid w:val="00353CFD"/>
    <w:rsid w:val="00357E24"/>
    <w:rsid w:val="00374888"/>
    <w:rsid w:val="00376A90"/>
    <w:rsid w:val="00396C22"/>
    <w:rsid w:val="003C2C16"/>
    <w:rsid w:val="003D4AF8"/>
    <w:rsid w:val="003F4244"/>
    <w:rsid w:val="003F439B"/>
    <w:rsid w:val="004073AC"/>
    <w:rsid w:val="004368EE"/>
    <w:rsid w:val="004669FD"/>
    <w:rsid w:val="004741F6"/>
    <w:rsid w:val="00496F2C"/>
    <w:rsid w:val="004A6496"/>
    <w:rsid w:val="004B0F8C"/>
    <w:rsid w:val="004B52E1"/>
    <w:rsid w:val="004C7EBE"/>
    <w:rsid w:val="004D15BC"/>
    <w:rsid w:val="004D1CDE"/>
    <w:rsid w:val="004D6C4C"/>
    <w:rsid w:val="004D7716"/>
    <w:rsid w:val="00511632"/>
    <w:rsid w:val="005238A6"/>
    <w:rsid w:val="00524C46"/>
    <w:rsid w:val="005316B1"/>
    <w:rsid w:val="005604C6"/>
    <w:rsid w:val="00562196"/>
    <w:rsid w:val="00567B6F"/>
    <w:rsid w:val="005844F6"/>
    <w:rsid w:val="0058599A"/>
    <w:rsid w:val="005B4680"/>
    <w:rsid w:val="005D02B0"/>
    <w:rsid w:val="005D3EC1"/>
    <w:rsid w:val="005E6212"/>
    <w:rsid w:val="006326E5"/>
    <w:rsid w:val="0066748E"/>
    <w:rsid w:val="00670D98"/>
    <w:rsid w:val="006743D0"/>
    <w:rsid w:val="00692733"/>
    <w:rsid w:val="006A6AB8"/>
    <w:rsid w:val="006E408B"/>
    <w:rsid w:val="0071093E"/>
    <w:rsid w:val="00717564"/>
    <w:rsid w:val="007204C8"/>
    <w:rsid w:val="00732050"/>
    <w:rsid w:val="00747D95"/>
    <w:rsid w:val="007571F6"/>
    <w:rsid w:val="00764EB1"/>
    <w:rsid w:val="0078699D"/>
    <w:rsid w:val="007B5FF0"/>
    <w:rsid w:val="00801AB4"/>
    <w:rsid w:val="0080289B"/>
    <w:rsid w:val="008104D9"/>
    <w:rsid w:val="00821589"/>
    <w:rsid w:val="00876FCF"/>
    <w:rsid w:val="008D546F"/>
    <w:rsid w:val="008F2A41"/>
    <w:rsid w:val="00900479"/>
    <w:rsid w:val="00901967"/>
    <w:rsid w:val="00903555"/>
    <w:rsid w:val="00917EEA"/>
    <w:rsid w:val="00920163"/>
    <w:rsid w:val="009373A1"/>
    <w:rsid w:val="009442E4"/>
    <w:rsid w:val="00973D10"/>
    <w:rsid w:val="0099506D"/>
    <w:rsid w:val="009A5B0C"/>
    <w:rsid w:val="009E3188"/>
    <w:rsid w:val="009E3E1B"/>
    <w:rsid w:val="00A215F5"/>
    <w:rsid w:val="00A34CD2"/>
    <w:rsid w:val="00A40100"/>
    <w:rsid w:val="00A477DC"/>
    <w:rsid w:val="00A65FDE"/>
    <w:rsid w:val="00AA2C6D"/>
    <w:rsid w:val="00AA7AF6"/>
    <w:rsid w:val="00AD27A4"/>
    <w:rsid w:val="00AD2D03"/>
    <w:rsid w:val="00AD77BA"/>
    <w:rsid w:val="00AE21AA"/>
    <w:rsid w:val="00AF1114"/>
    <w:rsid w:val="00B06691"/>
    <w:rsid w:val="00B07EE5"/>
    <w:rsid w:val="00B14A21"/>
    <w:rsid w:val="00B73824"/>
    <w:rsid w:val="00BD543D"/>
    <w:rsid w:val="00BD6A25"/>
    <w:rsid w:val="00BE775E"/>
    <w:rsid w:val="00C42E27"/>
    <w:rsid w:val="00C708CD"/>
    <w:rsid w:val="00C74DEA"/>
    <w:rsid w:val="00C77434"/>
    <w:rsid w:val="00CA62D6"/>
    <w:rsid w:val="00CB3133"/>
    <w:rsid w:val="00CC7F80"/>
    <w:rsid w:val="00D01AFE"/>
    <w:rsid w:val="00D201EA"/>
    <w:rsid w:val="00D31EB8"/>
    <w:rsid w:val="00D534FF"/>
    <w:rsid w:val="00DA4EEC"/>
    <w:rsid w:val="00DB2D66"/>
    <w:rsid w:val="00DB4559"/>
    <w:rsid w:val="00DC638A"/>
    <w:rsid w:val="00DD4DB9"/>
    <w:rsid w:val="00DF3D88"/>
    <w:rsid w:val="00E2490E"/>
    <w:rsid w:val="00E25C1D"/>
    <w:rsid w:val="00E30293"/>
    <w:rsid w:val="00E535AA"/>
    <w:rsid w:val="00E53CDE"/>
    <w:rsid w:val="00E5711E"/>
    <w:rsid w:val="00E65102"/>
    <w:rsid w:val="00E87FA5"/>
    <w:rsid w:val="00E92DBE"/>
    <w:rsid w:val="00E96187"/>
    <w:rsid w:val="00EB422E"/>
    <w:rsid w:val="00EB7225"/>
    <w:rsid w:val="00EC367B"/>
    <w:rsid w:val="00ED552A"/>
    <w:rsid w:val="00F006BE"/>
    <w:rsid w:val="00F01984"/>
    <w:rsid w:val="00F0375B"/>
    <w:rsid w:val="00F11377"/>
    <w:rsid w:val="00F13527"/>
    <w:rsid w:val="00F32065"/>
    <w:rsid w:val="00F45605"/>
    <w:rsid w:val="00F471E4"/>
    <w:rsid w:val="00F63087"/>
    <w:rsid w:val="00F63D4E"/>
    <w:rsid w:val="00F7001E"/>
    <w:rsid w:val="00F714FC"/>
    <w:rsid w:val="00F75B41"/>
    <w:rsid w:val="00F84FE5"/>
    <w:rsid w:val="00F85106"/>
    <w:rsid w:val="00F85583"/>
    <w:rsid w:val="00F96F05"/>
    <w:rsid w:val="00FA191B"/>
    <w:rsid w:val="00FC7128"/>
    <w:rsid w:val="00FF2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0F611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0479"/>
    <w:rPr>
      <w:color w:val="0000FF"/>
      <w:u w:val="single"/>
      <w:lang w:val="ru-RU" w:bidi="ru-RU"/>
    </w:rPr>
  </w:style>
  <w:style w:type="paragraph" w:customStyle="1" w:styleId="ConsPlusNormal">
    <w:name w:val="ConsPlusNormal"/>
    <w:rsid w:val="00900479"/>
    <w:pPr>
      <w:widowControl w:val="0"/>
      <w:suppressAutoHyphens/>
      <w:spacing w:after="0" w:line="100" w:lineRule="atLeast"/>
    </w:pPr>
    <w:rPr>
      <w:rFonts w:ascii="Arial" w:eastAsia="Arial Unicode MS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900479"/>
    <w:pPr>
      <w:widowControl w:val="0"/>
      <w:suppressAutoHyphens/>
      <w:spacing w:after="0" w:line="100" w:lineRule="atLeast"/>
    </w:pPr>
    <w:rPr>
      <w:rFonts w:ascii="Courier New" w:eastAsia="Arial Unicode MS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900479"/>
    <w:pPr>
      <w:widowControl w:val="0"/>
      <w:suppressAutoHyphens/>
      <w:spacing w:after="0" w:line="100" w:lineRule="atLeast"/>
    </w:pPr>
    <w:rPr>
      <w:rFonts w:ascii="Arial" w:eastAsia="Arial Unicode MS" w:hAnsi="Arial" w:cs="Arial"/>
      <w:sz w:val="20"/>
      <w:szCs w:val="20"/>
      <w:lang w:eastAsia="zh-CN"/>
    </w:rPr>
  </w:style>
  <w:style w:type="paragraph" w:styleId="a4">
    <w:name w:val="Body Text Indent"/>
    <w:basedOn w:val="a"/>
    <w:link w:val="a5"/>
    <w:rsid w:val="00900479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900479"/>
    <w:rPr>
      <w:rFonts w:ascii="Calibri" w:eastAsia="Times New Roman" w:hAnsi="Calibri" w:cs="Calibri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04C6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4A64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6496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A477D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F61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F61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6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4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2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1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7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Творческое</dc:creator>
  <cp:lastModifiedBy>Admin</cp:lastModifiedBy>
  <cp:revision>5</cp:revision>
  <cp:lastPrinted>2018-04-28T11:01:00Z</cp:lastPrinted>
  <dcterms:created xsi:type="dcterms:W3CDTF">2020-01-16T09:17:00Z</dcterms:created>
  <dcterms:modified xsi:type="dcterms:W3CDTF">2020-01-16T15:11:00Z</dcterms:modified>
</cp:coreProperties>
</file>